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桓台县人民政府办公室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关于成立营业税改征增值税试点工作领导小组的通知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桓政办发〔2013〕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39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为加强对全县营业税改征增值税试点工作的领导，县政府决定成立桓台县营业税改征增值税试点工作领导小组。现将领导小组组成人员名单公布如下：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  长：王晓平  县政府副县长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副组长：董兆清  县财政局局长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辛承利  县国税局局长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孙丕胜  县地税局局长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  员：史元功  县委宣传部常务副部长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张敬仲  县经信局副局长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 静  县财政局副局长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 洁  县住建局副局长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 明  县交通运输局副局长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杨泉义  县统计局副局长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高淑贞  县商务局副局长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邹云玲  县财贸局副局长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刘宝伟  县国税局副局长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张连进  县地税局副局长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巩崇云  县工商局副局长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  雷  县人民银行副行长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领导小组办公室设在县财政局，王静兼任办公室主任。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桓台县人民政府办公室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               2013年6月7日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2E8F7437"/>
    <w:rsid w:val="70CB4039"/>
    <w:rsid w:val="7F1E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2023-11-08T03:07:59Z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5136E2556B6240C0B2E64D2CBA1F886F_12</vt:lpwstr>
  </property>
</Properties>
</file>